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464"/>
        <w:gridCol w:w="5126"/>
      </w:tblGrid>
      <w:tr w:rsidR="00303CCF" w:rsidTr="00303CCF"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1B4F" w:rsidRPr="001E295F" w:rsidRDefault="00141B4F" w:rsidP="00141B4F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95F"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141B4F" w:rsidRPr="001E295F" w:rsidRDefault="00141B4F" w:rsidP="00141B4F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95F"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141B4F" w:rsidRPr="000433DF" w:rsidRDefault="00141B4F" w:rsidP="00141B4F">
      <w:pPr>
        <w:pStyle w:val="ConsPlusNonformat"/>
        <w:ind w:left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2382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» октября 2020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  <w:r w:rsidRPr="000433DF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0433DF">
        <w:rPr>
          <w:rFonts w:ascii="Times New Roman" w:hAnsi="Times New Roman"/>
          <w:b/>
          <w:sz w:val="24"/>
          <w:szCs w:val="24"/>
          <w:u w:val="single"/>
        </w:rPr>
        <w:t xml:space="preserve"> 0 0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0433DF">
        <w:rPr>
          <w:rFonts w:ascii="Times New Roman" w:hAnsi="Times New Roman"/>
          <w:b/>
          <w:sz w:val="24"/>
          <w:szCs w:val="24"/>
          <w:u w:val="single"/>
        </w:rPr>
        <w:t xml:space="preserve"> 0000 0 </w:t>
      </w:r>
    </w:p>
    <w:p w:rsidR="00141B4F" w:rsidRDefault="00141B4F" w:rsidP="00141B4F">
      <w:pPr>
        <w:pStyle w:val="ConsPlusNonforma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154"/>
        <w:gridCol w:w="6924"/>
        <w:gridCol w:w="1034"/>
        <w:gridCol w:w="1127"/>
        <w:gridCol w:w="1382"/>
      </w:tblGrid>
      <w:tr w:rsidR="00141B4F" w:rsidRPr="00C85CE9" w:rsidTr="003D2661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1B4F" w:rsidRPr="00C85CE9" w:rsidRDefault="00141B4F" w:rsidP="003D266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141B4F" w:rsidRPr="00C85CE9" w:rsidTr="003D2661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B4F" w:rsidRPr="00C85CE9" w:rsidRDefault="00523820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141B4F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141B4F" w:rsidRPr="00C85CE9" w:rsidTr="003D2661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141B4F" w:rsidRPr="00C85CE9" w:rsidTr="003D2661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7F2CF0" w:rsidRDefault="00141B4F" w:rsidP="003D266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33D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308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«Организация отдыха, оздоровления и занятости детей и подростков в муниципальном образовании </w:t>
            </w:r>
            <w:proofErr w:type="spellStart"/>
            <w:r w:rsidRPr="008308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Щербиновский</w:t>
            </w:r>
            <w:proofErr w:type="spellEnd"/>
            <w:r w:rsidRPr="008308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район</w:t>
            </w:r>
            <w:r w:rsidRPr="000433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Pr="000433DF">
              <w:rPr>
                <w:rFonts w:ascii="Times New Roman" w:hAnsi="Times New Roman" w:cs="Times New Roman"/>
                <w:sz w:val="24"/>
                <w:szCs w:val="24"/>
              </w:rPr>
              <w:t xml:space="preserve">Код БО 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0 0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0000 0</w:t>
            </w:r>
          </w:p>
          <w:p w:rsidR="00141B4F" w:rsidRPr="00C85CE9" w:rsidRDefault="00141B4F" w:rsidP="003D266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1B4F" w:rsidRPr="00C85CE9" w:rsidRDefault="00141B4F" w:rsidP="003D266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B4F" w:rsidRPr="00C85CE9" w:rsidRDefault="00141B4F" w:rsidP="00141B4F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16 0 03 0000 0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EA6" w:rsidRPr="007F2CF0" w:rsidRDefault="00D9361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618">
              <w:rPr>
                <w:rFonts w:ascii="Times New Roman" w:hAnsi="Times New Roman"/>
                <w:sz w:val="20"/>
                <w:szCs w:val="20"/>
              </w:rPr>
              <w:t>«Профилактика безна</w:t>
            </w:r>
            <w:r w:rsidRPr="00D93618">
              <w:rPr>
                <w:rFonts w:ascii="Times New Roman" w:hAnsi="Times New Roman"/>
                <w:sz w:val="20"/>
                <w:szCs w:val="20"/>
              </w:rPr>
              <w:t>д</w:t>
            </w:r>
            <w:r w:rsidRPr="00D93618">
              <w:rPr>
                <w:rFonts w:ascii="Times New Roman" w:hAnsi="Times New Roman"/>
                <w:sz w:val="20"/>
                <w:szCs w:val="20"/>
              </w:rPr>
              <w:t>зорности и правонар</w:t>
            </w:r>
            <w:r w:rsidRPr="00D93618">
              <w:rPr>
                <w:rFonts w:ascii="Times New Roman" w:hAnsi="Times New Roman"/>
                <w:sz w:val="20"/>
                <w:szCs w:val="20"/>
              </w:rPr>
              <w:t>у</w:t>
            </w:r>
            <w:r w:rsidRPr="00D93618">
              <w:rPr>
                <w:rFonts w:ascii="Times New Roman" w:hAnsi="Times New Roman"/>
                <w:sz w:val="20"/>
                <w:szCs w:val="20"/>
              </w:rPr>
              <w:t>шений несовершенн</w:t>
            </w:r>
            <w:r w:rsidRPr="00D93618">
              <w:rPr>
                <w:rFonts w:ascii="Times New Roman" w:hAnsi="Times New Roman"/>
                <w:sz w:val="20"/>
                <w:szCs w:val="20"/>
              </w:rPr>
              <w:t>о</w:t>
            </w:r>
            <w:r w:rsidRPr="00D93618">
              <w:rPr>
                <w:rFonts w:ascii="Times New Roman" w:hAnsi="Times New Roman"/>
                <w:sz w:val="20"/>
                <w:szCs w:val="20"/>
              </w:rPr>
              <w:t>летних»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8308BD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8308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зования </w:t>
            </w:r>
            <w:proofErr w:type="spellStart"/>
            <w:r w:rsidRPr="000433DF">
              <w:rPr>
                <w:rFonts w:ascii="Times New Roman" w:hAnsi="Times New Roman"/>
                <w:sz w:val="20"/>
                <w:szCs w:val="20"/>
              </w:rPr>
              <w:t>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</w:t>
            </w:r>
            <w:proofErr w:type="spellEnd"/>
            <w:r w:rsidRPr="000433DF">
              <w:rPr>
                <w:rFonts w:ascii="Times New Roman" w:hAnsi="Times New Roman"/>
                <w:sz w:val="20"/>
                <w:szCs w:val="20"/>
              </w:rPr>
              <w:t xml:space="preserve"> район «</w:t>
            </w:r>
            <w:r w:rsidR="008308BD">
              <w:rPr>
                <w:rFonts w:ascii="Times New Roman" w:hAnsi="Times New Roman"/>
                <w:sz w:val="20"/>
                <w:szCs w:val="20"/>
              </w:rPr>
              <w:t>Дети Кубани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1C290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E4CE5" w:rsidRPr="000433DF" w:rsidRDefault="001E4CE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Объем бюджетных ассигнований на исполнение действующих расходных обязательств, </w:t>
      </w:r>
      <w:proofErr w:type="gramStart"/>
      <w:r w:rsidR="00F65EA6">
        <w:rPr>
          <w:rFonts w:ascii="Times New Roman" w:hAnsi="Times New Roman"/>
          <w:b/>
          <w:sz w:val="24"/>
          <w:szCs w:val="24"/>
        </w:rPr>
        <w:t>рублях</w:t>
      </w:r>
      <w:proofErr w:type="gramEnd"/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418"/>
        <w:gridCol w:w="1134"/>
        <w:gridCol w:w="1701"/>
        <w:gridCol w:w="1843"/>
        <w:gridCol w:w="1842"/>
        <w:gridCol w:w="1843"/>
        <w:gridCol w:w="2268"/>
      </w:tblGrid>
      <w:tr w:rsidR="000049E9" w:rsidRPr="007F2CF0" w:rsidTr="000049E9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7F2CF0" w:rsidRDefault="000049E9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656533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0049E9" w:rsidRPr="00656533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lastRenderedPageBreak/>
              <w:t>финансовый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656533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lastRenderedPageBreak/>
              <w:t>Первый год</w:t>
            </w:r>
          </w:p>
          <w:p w:rsidR="000049E9" w:rsidRPr="00656533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lastRenderedPageBreak/>
              <w:t>планового</w:t>
            </w:r>
          </w:p>
          <w:p w:rsidR="000049E9" w:rsidRPr="00656533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656533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lastRenderedPageBreak/>
              <w:t>Второй год пл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а</w:t>
            </w:r>
            <w:r w:rsidRPr="00656533">
              <w:rPr>
                <w:rFonts w:ascii="Times New Roman" w:hAnsi="Times New Roman"/>
                <w:sz w:val="24"/>
                <w:szCs w:val="24"/>
              </w:rPr>
              <w:lastRenderedPageBreak/>
              <w:t>нового периода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9E9" w:rsidRPr="00656533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lastRenderedPageBreak/>
              <w:t>Код метода ра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с</w:t>
            </w:r>
            <w:r w:rsidRPr="00656533">
              <w:rPr>
                <w:rFonts w:ascii="Times New Roman" w:hAnsi="Times New Roman"/>
                <w:sz w:val="24"/>
                <w:szCs w:val="24"/>
              </w:rPr>
              <w:lastRenderedPageBreak/>
              <w:t>чета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9E9" w:rsidRPr="00656533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lastRenderedPageBreak/>
              <w:t>Примечание</w:t>
            </w:r>
          </w:p>
        </w:tc>
      </w:tr>
      <w:tr w:rsidR="000049E9" w:rsidRPr="007F2CF0" w:rsidTr="000049E9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9E9" w:rsidRPr="007F2CF0" w:rsidRDefault="000049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9E9" w:rsidRPr="007F2CF0" w:rsidRDefault="000049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9E9" w:rsidRPr="007F2CF0" w:rsidRDefault="000049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9E9" w:rsidRPr="007F2CF0" w:rsidRDefault="000049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9E9" w:rsidRPr="007F2CF0" w:rsidRDefault="000049E9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9E9" w:rsidRPr="007F2CF0" w:rsidTr="000049E9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049E9" w:rsidRPr="007F2CF0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049E9" w:rsidRPr="007F2CF0" w:rsidRDefault="00424AE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049E9" w:rsidRPr="007F2CF0" w:rsidRDefault="00424AE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049E9" w:rsidRPr="007F2CF0" w:rsidRDefault="00424AE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049E9" w:rsidRPr="007F2CF0" w:rsidRDefault="00424AE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49E9" w:rsidRPr="007F2CF0" w:rsidRDefault="00424AE7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49E9" w:rsidTr="000049E9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49E9" w:rsidRDefault="000049E9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49E9" w:rsidRDefault="000049E9" w:rsidP="00D91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49E9" w:rsidRDefault="000049E9" w:rsidP="00D936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16 0 03 10380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49E9" w:rsidRDefault="000049E9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9E9" w:rsidRPr="00631457" w:rsidRDefault="000049E9" w:rsidP="001E1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49E9" w:rsidRPr="00631457" w:rsidRDefault="000049E9" w:rsidP="001E1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</w:t>
            </w:r>
            <w:r w:rsidRPr="0063145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9E9" w:rsidRPr="00631457" w:rsidRDefault="000049E9" w:rsidP="001E1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49E9" w:rsidRPr="00631457" w:rsidRDefault="000049E9" w:rsidP="001E16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9E9" w:rsidRDefault="000049E9" w:rsidP="00D90F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49E9" w:rsidRDefault="000049E9" w:rsidP="00D90F2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049E9" w:rsidRDefault="000049E9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E9" w:rsidRDefault="000049E9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0049E9" w:rsidTr="000049E9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049E9" w:rsidRPr="00CE160D" w:rsidRDefault="000049E9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9E9" w:rsidRPr="00631457" w:rsidRDefault="000049E9" w:rsidP="003D2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49E9" w:rsidRPr="00631457" w:rsidRDefault="000049E9" w:rsidP="003D2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</w:t>
            </w:r>
            <w:r w:rsidRPr="0063145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9E9" w:rsidRPr="00631457" w:rsidRDefault="000049E9" w:rsidP="003D2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49E9" w:rsidRPr="00631457" w:rsidRDefault="000049E9" w:rsidP="003D2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9E9" w:rsidRDefault="000049E9" w:rsidP="000049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49E9" w:rsidRDefault="000049E9" w:rsidP="000049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E9" w:rsidRDefault="000049E9" w:rsidP="003D26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E9" w:rsidRPr="00CE160D" w:rsidRDefault="000049E9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0" w:name="Par1003"/>
      <w:bookmarkEnd w:id="0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="62" w:tblpY="1"/>
        <w:tblOverlap w:val="never"/>
        <w:tblW w:w="1431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992"/>
        <w:gridCol w:w="2268"/>
        <w:gridCol w:w="2127"/>
        <w:gridCol w:w="1842"/>
        <w:gridCol w:w="1701"/>
        <w:gridCol w:w="1843"/>
      </w:tblGrid>
      <w:tr w:rsidR="00F5349A" w:rsidTr="00F5349A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1118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5349A" w:rsidTr="00F5349A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49A" w:rsidRDefault="00F5349A" w:rsidP="00F534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49A" w:rsidRDefault="00F5349A" w:rsidP="00F534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49A" w:rsidRDefault="00F5349A" w:rsidP="00F534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49A" w:rsidRDefault="00F5349A" w:rsidP="00F534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49A" w:rsidRDefault="00F5349A" w:rsidP="00F5349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49A" w:rsidTr="00F5349A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349A" w:rsidRDefault="00424AE7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349A" w:rsidRDefault="00424AE7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349A" w:rsidRDefault="00424AE7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5349A" w:rsidRDefault="00424AE7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49A" w:rsidRDefault="00424AE7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349A" w:rsidTr="00F5349A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49A" w:rsidTr="00F5349A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9A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49A" w:rsidRPr="00CE160D" w:rsidTr="00F5349A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F5349A" w:rsidRPr="00CE160D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Pr="00CE160D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Pr="00CE160D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349A" w:rsidRPr="00CE160D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9A" w:rsidRPr="00CE160D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9A" w:rsidRPr="00CE160D" w:rsidRDefault="00F5349A" w:rsidP="00F534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303CCF" w:rsidRDefault="00F5349A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23F9C" w:rsidRPr="007F2CF0" w:rsidRDefault="006B47A1" w:rsidP="00B23F9C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3" w:name="Par1204"/>
      <w:bookmarkEnd w:id="3"/>
      <w:r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</w:t>
      </w:r>
      <w:r w:rsidR="00B23F9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B23F9C" w:rsidRPr="00B23F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3401B"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правление </w:t>
      </w:r>
      <w:r w:rsidR="0083401B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образования </w:t>
      </w:r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администрации муниципального образования </w:t>
      </w:r>
      <w:proofErr w:type="spellStart"/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>Щербиновский</w:t>
      </w:r>
      <w:proofErr w:type="spellEnd"/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564B" w:rsidRDefault="0020564B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564B" w:rsidRDefault="0020564B" w:rsidP="0020564B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1193"/>
      <w:bookmarkEnd w:id="4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казенного</w:t>
      </w:r>
    </w:p>
    <w:p w:rsidR="0020564B" w:rsidRPr="00FB1FE1" w:rsidRDefault="0020564B" w:rsidP="0020564B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«Централизованная бухгалтерия</w:t>
      </w:r>
    </w:p>
    <w:p w:rsidR="0020564B" w:rsidRDefault="0020564B" w:rsidP="0020564B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 администрации</w:t>
      </w:r>
    </w:p>
    <w:p w:rsidR="0020564B" w:rsidRPr="00FB1FE1" w:rsidRDefault="0020564B" w:rsidP="0020564B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</w:p>
    <w:p w:rsidR="0020564B" w:rsidRPr="00FB1FE1" w:rsidRDefault="0020564B" w:rsidP="0020564B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20564B" w:rsidRPr="00440B5A" w:rsidRDefault="0020564B" w:rsidP="0020564B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440B5A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440B5A">
        <w:rPr>
          <w:rFonts w:ascii="Times New Roman" w:hAnsi="Times New Roman" w:cs="Times New Roman"/>
        </w:rPr>
        <w:t xml:space="preserve">      (подпись)                      </w:t>
      </w:r>
      <w:r>
        <w:rPr>
          <w:rFonts w:ascii="Times New Roman" w:hAnsi="Times New Roman" w:cs="Times New Roman"/>
        </w:rPr>
        <w:t xml:space="preserve">        </w:t>
      </w:r>
      <w:r w:rsidRPr="00440B5A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</w:t>
      </w:r>
      <w:r w:rsidRPr="00440B5A">
        <w:rPr>
          <w:rFonts w:ascii="Times New Roman" w:hAnsi="Times New Roman" w:cs="Times New Roman"/>
        </w:rPr>
        <w:t xml:space="preserve"> (расшифровка подписи)</w:t>
      </w:r>
    </w:p>
    <w:p w:rsidR="0020564B" w:rsidRDefault="0020564B" w:rsidP="002056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564B" w:rsidRDefault="0020564B" w:rsidP="002056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64B" w:rsidRDefault="0020564B" w:rsidP="002056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564B" w:rsidRPr="009227EC" w:rsidRDefault="0020564B" w:rsidP="002056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экономического</w:t>
      </w:r>
      <w:proofErr w:type="gramEnd"/>
    </w:p>
    <w:p w:rsidR="0020564B" w:rsidRDefault="0020564B" w:rsidP="002056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20564B" w:rsidRDefault="0020564B" w:rsidP="002056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В.Ю.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Роменко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0564B" w:rsidRPr="00440B5A" w:rsidRDefault="0020564B" w:rsidP="0020564B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20564B" w:rsidRDefault="0020564B" w:rsidP="002056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52382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" октября  2020 г.</w:t>
      </w:r>
    </w:p>
    <w:p w:rsidR="0020564B" w:rsidRDefault="0020564B" w:rsidP="0020564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6B47A1" w:rsidRDefault="006B47A1" w:rsidP="006B47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63076E"/>
    <w:rsid w:val="000049E9"/>
    <w:rsid w:val="000433DF"/>
    <w:rsid w:val="000A0378"/>
    <w:rsid w:val="00141B4F"/>
    <w:rsid w:val="001C2908"/>
    <w:rsid w:val="001C7A19"/>
    <w:rsid w:val="001E1574"/>
    <w:rsid w:val="001E1626"/>
    <w:rsid w:val="001E1D0B"/>
    <w:rsid w:val="001E4CE5"/>
    <w:rsid w:val="0020564B"/>
    <w:rsid w:val="002442BC"/>
    <w:rsid w:val="00303CCF"/>
    <w:rsid w:val="003370DC"/>
    <w:rsid w:val="003D2661"/>
    <w:rsid w:val="00424AE7"/>
    <w:rsid w:val="00440B5A"/>
    <w:rsid w:val="00466397"/>
    <w:rsid w:val="004C0D60"/>
    <w:rsid w:val="00523820"/>
    <w:rsid w:val="005500D1"/>
    <w:rsid w:val="0057391F"/>
    <w:rsid w:val="005A7905"/>
    <w:rsid w:val="005C0259"/>
    <w:rsid w:val="0063076E"/>
    <w:rsid w:val="00631457"/>
    <w:rsid w:val="00656533"/>
    <w:rsid w:val="006B47A1"/>
    <w:rsid w:val="006C4657"/>
    <w:rsid w:val="00722FD9"/>
    <w:rsid w:val="007F2CF0"/>
    <w:rsid w:val="0081562B"/>
    <w:rsid w:val="008308BD"/>
    <w:rsid w:val="0083401B"/>
    <w:rsid w:val="00876932"/>
    <w:rsid w:val="008C5C12"/>
    <w:rsid w:val="00910EFC"/>
    <w:rsid w:val="009A187C"/>
    <w:rsid w:val="009E136A"/>
    <w:rsid w:val="00A2117E"/>
    <w:rsid w:val="00A30DC9"/>
    <w:rsid w:val="00A7097B"/>
    <w:rsid w:val="00A73BB4"/>
    <w:rsid w:val="00AD42AC"/>
    <w:rsid w:val="00AF3B4A"/>
    <w:rsid w:val="00B17A0E"/>
    <w:rsid w:val="00B23F9C"/>
    <w:rsid w:val="00B365A5"/>
    <w:rsid w:val="00BD6D9F"/>
    <w:rsid w:val="00C43B5A"/>
    <w:rsid w:val="00CE160D"/>
    <w:rsid w:val="00D218F1"/>
    <w:rsid w:val="00D90F2B"/>
    <w:rsid w:val="00D91EF7"/>
    <w:rsid w:val="00D93618"/>
    <w:rsid w:val="00D95BC2"/>
    <w:rsid w:val="00DC4440"/>
    <w:rsid w:val="00DE2DA0"/>
    <w:rsid w:val="00E72217"/>
    <w:rsid w:val="00E97D63"/>
    <w:rsid w:val="00EB2084"/>
    <w:rsid w:val="00EC7ADD"/>
    <w:rsid w:val="00F20CF7"/>
    <w:rsid w:val="00F2317B"/>
    <w:rsid w:val="00F5349A"/>
    <w:rsid w:val="00F65EA6"/>
    <w:rsid w:val="00FD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E92F0-9ED6-4251-BCE8-42E93E191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49</cp:revision>
  <cp:lastPrinted>2019-11-11T13:45:00Z</cp:lastPrinted>
  <dcterms:created xsi:type="dcterms:W3CDTF">2018-11-22T11:07:00Z</dcterms:created>
  <dcterms:modified xsi:type="dcterms:W3CDTF">2020-10-19T13:16:00Z</dcterms:modified>
</cp:coreProperties>
</file>